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BC" w:rsidRDefault="00F903BC" w:rsidP="00F903BC">
      <w:pPr>
        <w:jc w:val="center"/>
        <w:rPr>
          <w:rFonts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宁波市奉化区供销专干报名登记表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:rsidR="00F903BC" w:rsidTr="00D72CC6">
        <w:trPr>
          <w:trHeight w:val="637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06" w:type="dxa"/>
            <w:gridSpan w:val="2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13" w:type="dxa"/>
            <w:gridSpan w:val="2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828" w:type="dxa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(粘贴一寸照片)</w:t>
            </w:r>
          </w:p>
        </w:tc>
      </w:tr>
      <w:tr w:rsidR="00F903BC" w:rsidTr="00D72CC6">
        <w:trPr>
          <w:trHeight w:val="574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noWrap/>
            <w:vAlign w:val="center"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F903BC" w:rsidRDefault="00F903BC" w:rsidP="00D72CC6">
            <w:pPr>
              <w:ind w:leftChars="-9" w:left="-4" w:hangingChars="7" w:hanging="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3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noWrap/>
            <w:vAlign w:val="center"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F903BC" w:rsidRDefault="00F903BC" w:rsidP="00D72CC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694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F903BC" w:rsidRDefault="00F903BC" w:rsidP="00D72CC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644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593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559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</w:t>
            </w:r>
          </w:p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95" w:type="dxa"/>
            <w:gridSpan w:val="3"/>
            <w:noWrap/>
            <w:vAlign w:val="center"/>
          </w:tcPr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553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noWrap/>
            <w:vAlign w:val="center"/>
          </w:tcPr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543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7945" w:type="dxa"/>
            <w:gridSpan w:val="13"/>
            <w:tcBorders>
              <w:top w:val="nil"/>
            </w:tcBorders>
            <w:noWrap/>
            <w:vAlign w:val="center"/>
          </w:tcPr>
          <w:p w:rsidR="00F903BC" w:rsidRDefault="00F903BC" w:rsidP="00D72CC6">
            <w:pPr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F903BC" w:rsidTr="00D72CC6">
        <w:trPr>
          <w:trHeight w:val="1759"/>
          <w:jc w:val="center"/>
        </w:trPr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F903BC" w:rsidRDefault="00F903BC" w:rsidP="00D72CC6">
            <w:pPr>
              <w:widowControl/>
              <w:jc w:val="left"/>
              <w:rPr>
                <w:rFonts w:ascii="宋体" w:hAnsi="宋体"/>
                <w:color w:val="595959"/>
                <w:sz w:val="16"/>
                <w:szCs w:val="16"/>
              </w:rPr>
            </w:pPr>
            <w:r>
              <w:rPr>
                <w:rFonts w:ascii="宋体" w:hAnsi="宋体" w:hint="eastAsia"/>
                <w:color w:val="595959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903BC" w:rsidRDefault="00F903BC" w:rsidP="00D72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F903BC" w:rsidRDefault="00F903BC" w:rsidP="00D72CC6">
            <w:pPr>
              <w:jc w:val="right"/>
              <w:rPr>
                <w:rFonts w:ascii="宋体" w:hAnsi="宋体"/>
                <w:color w:val="808080"/>
                <w:szCs w:val="21"/>
              </w:rPr>
            </w:pPr>
          </w:p>
        </w:tc>
      </w:tr>
      <w:tr w:rsidR="00F903BC" w:rsidTr="00D72CC6">
        <w:trPr>
          <w:trHeight w:val="486"/>
          <w:jc w:val="center"/>
        </w:trPr>
        <w:tc>
          <w:tcPr>
            <w:tcW w:w="1445" w:type="dxa"/>
            <w:vMerge w:val="restart"/>
            <w:noWrap/>
            <w:vAlign w:val="center"/>
          </w:tcPr>
          <w:p w:rsidR="00F903BC" w:rsidRDefault="00F903BC" w:rsidP="00D72CC6">
            <w:pPr>
              <w:ind w:firstLineChars="3" w:firstLine="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</w:t>
            </w:r>
          </w:p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要成员</w:t>
            </w:r>
          </w:p>
        </w:tc>
        <w:tc>
          <w:tcPr>
            <w:tcW w:w="863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gridSpan w:val="3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F903BC" w:rsidTr="00D72CC6">
        <w:trPr>
          <w:trHeight w:val="490"/>
          <w:jc w:val="center"/>
        </w:trPr>
        <w:tc>
          <w:tcPr>
            <w:tcW w:w="1445" w:type="dxa"/>
            <w:vMerge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428"/>
          <w:jc w:val="center"/>
        </w:trPr>
        <w:tc>
          <w:tcPr>
            <w:tcW w:w="1445" w:type="dxa"/>
            <w:vMerge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448"/>
          <w:jc w:val="center"/>
        </w:trPr>
        <w:tc>
          <w:tcPr>
            <w:tcW w:w="1445" w:type="dxa"/>
            <w:vMerge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trHeight w:val="415"/>
          <w:jc w:val="center"/>
        </w:trPr>
        <w:tc>
          <w:tcPr>
            <w:tcW w:w="1445" w:type="dxa"/>
            <w:vMerge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  <w:noWrap/>
          </w:tcPr>
          <w:p w:rsidR="00F903BC" w:rsidRDefault="00F903BC" w:rsidP="00D72CC6">
            <w:pPr>
              <w:rPr>
                <w:rFonts w:ascii="宋体" w:hAnsi="宋体"/>
                <w:szCs w:val="21"/>
              </w:rPr>
            </w:pPr>
          </w:p>
        </w:tc>
      </w:tr>
      <w:tr w:rsidR="00F903BC" w:rsidTr="00D72CC6">
        <w:trPr>
          <w:cantSplit/>
          <w:trHeight w:val="1692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真实</w:t>
            </w:r>
          </w:p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性承诺</w:t>
            </w:r>
          </w:p>
        </w:tc>
        <w:tc>
          <w:tcPr>
            <w:tcW w:w="7945" w:type="dxa"/>
            <w:gridSpan w:val="13"/>
            <w:noWrap/>
          </w:tcPr>
          <w:p w:rsidR="00F903BC" w:rsidRDefault="00F903BC" w:rsidP="00D72CC6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本人愿意接</w:t>
            </w:r>
            <w:r>
              <w:rPr>
                <w:rFonts w:ascii="宋体" w:hAnsi="宋体" w:hint="eastAsia"/>
                <w:color w:val="000000"/>
                <w:szCs w:val="21"/>
              </w:rPr>
              <w:t>受宁波东方人力资源服务有限公司奉化分公司取消本人应聘、录用资格等有关处理决定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F903BC" w:rsidRDefault="00F903BC" w:rsidP="00D72CC6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:rsidR="00F903BC" w:rsidRDefault="00F903BC" w:rsidP="00D72CC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F903BC" w:rsidTr="00D72CC6">
        <w:trPr>
          <w:cantSplit/>
          <w:trHeight w:val="782"/>
          <w:jc w:val="center"/>
        </w:trPr>
        <w:tc>
          <w:tcPr>
            <w:tcW w:w="1445" w:type="dxa"/>
            <w:noWrap/>
            <w:vAlign w:val="center"/>
          </w:tcPr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  <w:p w:rsidR="00F903BC" w:rsidRDefault="00F903BC" w:rsidP="00D72C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45" w:type="dxa"/>
            <w:gridSpan w:val="13"/>
            <w:noWrap/>
          </w:tcPr>
          <w:p w:rsidR="00F903BC" w:rsidRDefault="00F903BC" w:rsidP="00D72CC6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F903BC" w:rsidRDefault="00F903BC" w:rsidP="00D72CC6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F903BC" w:rsidRDefault="00F903BC" w:rsidP="00D72CC6">
            <w:pPr>
              <w:ind w:firstLineChars="2500" w:firstLine="5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</w:tbl>
    <w:p w:rsidR="00667D86" w:rsidRDefault="00667D86"/>
    <w:sectPr w:rsidR="00667D86" w:rsidSect="00710E4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86" w:rsidRDefault="00667D86" w:rsidP="00F903BC">
      <w:r>
        <w:separator/>
      </w:r>
    </w:p>
  </w:endnote>
  <w:endnote w:type="continuationSeparator" w:id="1">
    <w:p w:rsidR="00667D86" w:rsidRDefault="00667D86" w:rsidP="00F9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47" w:rsidRDefault="00667D86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710E47" w:rsidRDefault="00667D86">
                <w:pPr>
                  <w:pStyle w:val="a4"/>
                  <w:jc w:val="center"/>
                </w:pPr>
                <w:r w:rsidRPr="00710E47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 w:rsidRPr="00710E47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903BC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10E47" w:rsidRDefault="00667D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86" w:rsidRDefault="00667D86" w:rsidP="00F903BC">
      <w:r>
        <w:separator/>
      </w:r>
    </w:p>
  </w:footnote>
  <w:footnote w:type="continuationSeparator" w:id="1">
    <w:p w:rsidR="00667D86" w:rsidRDefault="00667D86" w:rsidP="00F90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47" w:rsidRDefault="00667D8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3BC"/>
    <w:rsid w:val="00667D86"/>
    <w:rsid w:val="00F9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9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3B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90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90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2022-06-10T08:07:00Z</dcterms:created>
  <dcterms:modified xsi:type="dcterms:W3CDTF">2022-06-10T08:07:00Z</dcterms:modified>
</cp:coreProperties>
</file>